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8E" w:rsidRPr="003F1B61" w:rsidRDefault="0061238E" w:rsidP="0061238E">
      <w:pPr>
        <w:pageBreakBefore/>
        <w:shd w:val="clear" w:color="auto" w:fill="FFFFFF"/>
        <w:spacing w:after="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F1B61">
        <w:rPr>
          <w:rFonts w:ascii="Times New Roman" w:eastAsia="Times New Roman" w:hAnsi="Times New Roman"/>
          <w:b/>
          <w:sz w:val="24"/>
          <w:szCs w:val="24"/>
        </w:rPr>
        <w:t>Приложение 1</w:t>
      </w:r>
    </w:p>
    <w:p w:rsidR="0061238E" w:rsidRPr="003F1B61" w:rsidRDefault="0061238E" w:rsidP="0061238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3F1B61">
        <w:rPr>
          <w:rFonts w:ascii="Times New Roman" w:eastAsia="Times New Roman" w:hAnsi="Times New Roman"/>
          <w:b/>
          <w:i/>
          <w:sz w:val="24"/>
          <w:szCs w:val="24"/>
        </w:rPr>
        <w:t>Форма заявки</w:t>
      </w:r>
    </w:p>
    <w:p w:rsidR="0061238E" w:rsidRPr="003F1B61" w:rsidRDefault="0061238E" w:rsidP="0061238E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3260"/>
        <w:gridCol w:w="5382"/>
      </w:tblGrid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Место работы (официальное название учреждения)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Должность (с указанием кафедры или отдела, сектора)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Адрес (с указанием почтового индекса для рассылки сборника)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3F1B6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 xml:space="preserve"> (для оперативной связи)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Телефон (домашний или служебный) с указанием кода города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Название доклада/статьи на русском и английском языках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238E" w:rsidRPr="003F1B61" w:rsidTr="00B466A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61238E">
            <w:pPr>
              <w:pStyle w:val="1"/>
              <w:numPr>
                <w:ilvl w:val="0"/>
                <w:numId w:val="1"/>
              </w:numPr>
              <w:tabs>
                <w:tab w:val="clear" w:pos="0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1B61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  <w:p w:rsidR="0061238E" w:rsidRPr="003F1B61" w:rsidRDefault="0061238E" w:rsidP="00B466A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38E" w:rsidRPr="003F1B61" w:rsidRDefault="0061238E" w:rsidP="00B466A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51696" w:rsidRDefault="00651696">
      <w:bookmarkStart w:id="0" w:name="_GoBack"/>
      <w:bookmarkEnd w:id="0"/>
    </w:p>
    <w:sectPr w:rsidR="00651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8E"/>
    <w:rsid w:val="0061238E"/>
    <w:rsid w:val="006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38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E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23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Канова</dc:creator>
  <cp:lastModifiedBy>Екатерина Канова</cp:lastModifiedBy>
  <cp:revision>1</cp:revision>
  <dcterms:created xsi:type="dcterms:W3CDTF">2019-12-02T10:33:00Z</dcterms:created>
  <dcterms:modified xsi:type="dcterms:W3CDTF">2019-12-02T10:34:00Z</dcterms:modified>
</cp:coreProperties>
</file>